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74" w:rsidRPr="003E4DC9" w:rsidRDefault="00822C74" w:rsidP="00822C74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3E4DC9">
        <w:rPr>
          <w:b/>
          <w:sz w:val="28"/>
          <w:szCs w:val="24"/>
          <w:u w:val="single"/>
        </w:rPr>
        <w:t xml:space="preserve">Unit 5: Student Guide </w:t>
      </w:r>
    </w:p>
    <w:p w:rsidR="00E35F62" w:rsidRPr="003E4DC9" w:rsidRDefault="00895B02" w:rsidP="00822C74">
      <w:pPr>
        <w:jc w:val="center"/>
        <w:rPr>
          <w:b/>
          <w:sz w:val="28"/>
          <w:szCs w:val="24"/>
          <w:u w:val="single"/>
        </w:rPr>
      </w:pPr>
      <w:r w:rsidRPr="003E4DC9">
        <w:rPr>
          <w:b/>
          <w:sz w:val="28"/>
          <w:szCs w:val="24"/>
          <w:u w:val="single"/>
        </w:rPr>
        <w:t>The Roaring 20s (Jan 11 – Jan 31</w:t>
      </w:r>
      <w:r w:rsidR="00822C74" w:rsidRPr="003E4DC9">
        <w:rPr>
          <w:b/>
          <w:sz w:val="28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2C74" w:rsidRPr="003E4DC9">
        <w:trPr>
          <w:trHeight w:val="8837"/>
        </w:trPr>
        <w:tc>
          <w:tcPr>
            <w:tcW w:w="4675" w:type="dxa"/>
          </w:tcPr>
          <w:p w:rsidR="006B5C04" w:rsidRPr="003E4DC9" w:rsidRDefault="00822C74" w:rsidP="005D7780">
            <w:pPr>
              <w:rPr>
                <w:sz w:val="28"/>
                <w:szCs w:val="24"/>
              </w:rPr>
            </w:pPr>
            <w:r w:rsidRPr="003E4DC9">
              <w:rPr>
                <w:b/>
                <w:sz w:val="28"/>
                <w:szCs w:val="24"/>
              </w:rPr>
              <w:t>Content Standards</w:t>
            </w:r>
            <w:r w:rsidR="00C74F11" w:rsidRPr="003E4DC9">
              <w:rPr>
                <w:b/>
                <w:sz w:val="28"/>
                <w:szCs w:val="24"/>
              </w:rPr>
              <w:t xml:space="preserve"> </w:t>
            </w:r>
            <w:r w:rsidR="006B5C04" w:rsidRPr="003E4DC9">
              <w:rPr>
                <w:b/>
                <w:sz w:val="28"/>
                <w:szCs w:val="24"/>
              </w:rPr>
              <w:t xml:space="preserve"> </w:t>
            </w:r>
            <w:r w:rsidRPr="003E4DC9">
              <w:rPr>
                <w:sz w:val="28"/>
                <w:szCs w:val="24"/>
              </w:rPr>
              <w:t xml:space="preserve"> </w:t>
            </w:r>
          </w:p>
          <w:p w:rsidR="00822C74" w:rsidRPr="003E4DC9" w:rsidRDefault="00822C74" w:rsidP="005D7780">
            <w:pPr>
              <w:rPr>
                <w:sz w:val="28"/>
                <w:szCs w:val="24"/>
              </w:rPr>
            </w:pPr>
            <w:r w:rsidRPr="003E4DC9">
              <w:rPr>
                <w:sz w:val="28"/>
                <w:szCs w:val="24"/>
              </w:rPr>
              <w:t>11.</w:t>
            </w:r>
            <w:r w:rsidR="006B5C04" w:rsidRPr="003E4DC9">
              <w:rPr>
                <w:sz w:val="28"/>
                <w:szCs w:val="24"/>
              </w:rPr>
              <w:t xml:space="preserve">5: </w:t>
            </w:r>
            <w:r w:rsidR="00952EC4" w:rsidRPr="003E4DC9">
              <w:rPr>
                <w:sz w:val="28"/>
              </w:rPr>
              <w:t>Students analyze the major political, social, economic, technological, and cultural developments of the 1920s.</w:t>
            </w:r>
          </w:p>
          <w:p w:rsidR="006B5C04" w:rsidRPr="003E4DC9" w:rsidRDefault="006B5C04" w:rsidP="005D7780">
            <w:pPr>
              <w:rPr>
                <w:sz w:val="28"/>
                <w:szCs w:val="24"/>
              </w:rPr>
            </w:pPr>
          </w:p>
          <w:p w:rsidR="00C74F11" w:rsidRPr="003E4DC9" w:rsidRDefault="00560EE1" w:rsidP="005D778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Class activity</w:t>
            </w:r>
          </w:p>
          <w:p w:rsidR="00560EE1" w:rsidRDefault="006B5C04" w:rsidP="005D7780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 w:rsidRPr="003E4DC9">
              <w:rPr>
                <w:sz w:val="28"/>
                <w:szCs w:val="24"/>
              </w:rPr>
              <w:t>1920s Speakeasy (extra credit opportunity)</w:t>
            </w:r>
          </w:p>
          <w:p w:rsidR="00560EE1" w:rsidRDefault="00560EE1" w:rsidP="00560EE1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Assignment</w:t>
            </w:r>
          </w:p>
          <w:p w:rsidR="00822C74" w:rsidRPr="00560EE1" w:rsidRDefault="00560EE1" w:rsidP="00560EE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Prohibition DBQ</w:t>
            </w:r>
          </w:p>
          <w:p w:rsidR="006B5C04" w:rsidRPr="003E4DC9" w:rsidRDefault="006B5C04" w:rsidP="005D7780">
            <w:pPr>
              <w:rPr>
                <w:sz w:val="28"/>
                <w:szCs w:val="24"/>
              </w:rPr>
            </w:pPr>
          </w:p>
          <w:p w:rsidR="00822C74" w:rsidRPr="003E4DC9" w:rsidRDefault="00822C74" w:rsidP="005D7780">
            <w:pPr>
              <w:rPr>
                <w:b/>
                <w:sz w:val="28"/>
                <w:szCs w:val="24"/>
              </w:rPr>
            </w:pPr>
            <w:r w:rsidRPr="003E4DC9">
              <w:rPr>
                <w:b/>
                <w:sz w:val="28"/>
                <w:szCs w:val="24"/>
              </w:rPr>
              <w:t>Social Science Skill</w:t>
            </w:r>
            <w:r w:rsidR="00952EC4" w:rsidRPr="003E4DC9">
              <w:rPr>
                <w:b/>
                <w:sz w:val="28"/>
                <w:szCs w:val="24"/>
              </w:rPr>
              <w:t>s</w:t>
            </w:r>
            <w:r w:rsidRPr="003E4DC9">
              <w:rPr>
                <w:b/>
                <w:sz w:val="28"/>
                <w:szCs w:val="24"/>
              </w:rPr>
              <w:t xml:space="preserve"> </w:t>
            </w:r>
          </w:p>
          <w:p w:rsidR="00822C74" w:rsidRPr="003E4DC9" w:rsidRDefault="00822C74" w:rsidP="005D7780">
            <w:pPr>
              <w:rPr>
                <w:sz w:val="28"/>
              </w:rPr>
            </w:pPr>
            <w:r w:rsidRPr="003E4DC9">
              <w:rPr>
                <w:b/>
                <w:sz w:val="28"/>
                <w:szCs w:val="24"/>
              </w:rPr>
              <w:t>H.</w:t>
            </w:r>
            <w:r w:rsidR="00C74F11" w:rsidRPr="003E4DC9">
              <w:rPr>
                <w:b/>
                <w:sz w:val="28"/>
                <w:szCs w:val="24"/>
              </w:rPr>
              <w:t>I</w:t>
            </w:r>
            <w:r w:rsidRPr="003E4DC9">
              <w:rPr>
                <w:b/>
                <w:sz w:val="28"/>
                <w:szCs w:val="24"/>
              </w:rPr>
              <w:t>. 2</w:t>
            </w:r>
            <w:r w:rsidR="00C74F11" w:rsidRPr="003E4DC9">
              <w:rPr>
                <w:b/>
                <w:sz w:val="28"/>
                <w:szCs w:val="24"/>
              </w:rPr>
              <w:t>:</w:t>
            </w:r>
            <w:r w:rsidRPr="003E4DC9">
              <w:rPr>
                <w:b/>
                <w:sz w:val="28"/>
                <w:szCs w:val="24"/>
              </w:rPr>
              <w:t xml:space="preserve"> </w:t>
            </w:r>
            <w:r w:rsidR="00C74F11" w:rsidRPr="003E4DC9">
              <w:rPr>
                <w:sz w:val="28"/>
              </w:rPr>
              <w:t>Students recognize the complexity of historical causes and effects, including the limitations on determining cause and effect.</w:t>
            </w:r>
          </w:p>
          <w:p w:rsidR="00C74F11" w:rsidRPr="003E4DC9" w:rsidRDefault="00C74F11" w:rsidP="005D7780">
            <w:pPr>
              <w:rPr>
                <w:sz w:val="28"/>
                <w:szCs w:val="24"/>
              </w:rPr>
            </w:pPr>
            <w:r w:rsidRPr="003E4DC9">
              <w:rPr>
                <w:b/>
                <w:sz w:val="28"/>
                <w:szCs w:val="24"/>
              </w:rPr>
              <w:t xml:space="preserve">C.S.T. 2: </w:t>
            </w:r>
            <w:r w:rsidRPr="003E4DC9">
              <w:rPr>
                <w:sz w:val="28"/>
              </w:rPr>
              <w:t>Students analyze how change happens at different rates at different times; understand that some aspects can change while others remain the same; and understand that change is complicated and affects not only technology and politics but also values and beliefs.</w:t>
            </w:r>
          </w:p>
          <w:p w:rsidR="00C74F11" w:rsidRPr="003E4DC9" w:rsidRDefault="00C74F11" w:rsidP="005D7780">
            <w:pPr>
              <w:rPr>
                <w:b/>
                <w:sz w:val="28"/>
                <w:szCs w:val="24"/>
              </w:rPr>
            </w:pPr>
          </w:p>
          <w:p w:rsidR="00822C74" w:rsidRPr="003E4DC9" w:rsidRDefault="005D7780" w:rsidP="005D7780">
            <w:pPr>
              <w:rPr>
                <w:sz w:val="28"/>
                <w:szCs w:val="24"/>
              </w:rPr>
            </w:pPr>
            <w:r w:rsidRPr="003E4DC9">
              <w:rPr>
                <w:b/>
                <w:sz w:val="28"/>
              </w:rPr>
              <w:t>Test</w:t>
            </w:r>
            <w:r w:rsidR="00822C74" w:rsidRPr="003E4DC9">
              <w:rPr>
                <w:b/>
                <w:sz w:val="28"/>
              </w:rPr>
              <w:t xml:space="preserve"> - </w:t>
            </w:r>
            <w:r w:rsidR="00895B02" w:rsidRPr="003E4DC9">
              <w:rPr>
                <w:sz w:val="28"/>
              </w:rPr>
              <w:t>Thursday</w:t>
            </w:r>
            <w:r w:rsidR="00822C74" w:rsidRPr="003E4DC9">
              <w:rPr>
                <w:sz w:val="28"/>
              </w:rPr>
              <w:t xml:space="preserve"> </w:t>
            </w:r>
            <w:r w:rsidR="00C74F11" w:rsidRPr="003E4DC9">
              <w:rPr>
                <w:sz w:val="28"/>
              </w:rPr>
              <w:t xml:space="preserve">January </w:t>
            </w:r>
            <w:r w:rsidR="00895B02" w:rsidRPr="003E4DC9">
              <w:rPr>
                <w:sz w:val="28"/>
              </w:rPr>
              <w:t>31</w:t>
            </w:r>
          </w:p>
        </w:tc>
        <w:tc>
          <w:tcPr>
            <w:tcW w:w="4675" w:type="dxa"/>
          </w:tcPr>
          <w:p w:rsidR="00822C74" w:rsidRPr="003E4DC9" w:rsidRDefault="00822C74" w:rsidP="00895B02">
            <w:pPr>
              <w:rPr>
                <w:b/>
                <w:sz w:val="28"/>
                <w:szCs w:val="24"/>
              </w:rPr>
            </w:pPr>
            <w:r w:rsidRPr="003E4DC9">
              <w:rPr>
                <w:b/>
                <w:sz w:val="28"/>
                <w:szCs w:val="24"/>
              </w:rPr>
              <w:t>Topics:</w:t>
            </w:r>
          </w:p>
          <w:p w:rsidR="00822C74" w:rsidRPr="003E4DC9" w:rsidRDefault="00895B02" w:rsidP="00822C7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3E4DC9">
              <w:rPr>
                <w:sz w:val="28"/>
              </w:rPr>
              <w:t xml:space="preserve">Politics: </w:t>
            </w:r>
            <w:r w:rsidR="00560EE1">
              <w:rPr>
                <w:sz w:val="28"/>
              </w:rPr>
              <w:t>Harding and Coolidge</w:t>
            </w:r>
          </w:p>
          <w:p w:rsidR="00560EE1" w:rsidRDefault="00822C74" w:rsidP="00895B0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3E4DC9">
              <w:rPr>
                <w:sz w:val="28"/>
              </w:rPr>
              <w:t>Economic boom</w:t>
            </w:r>
            <w:r w:rsidR="00560EE1">
              <w:rPr>
                <w:sz w:val="28"/>
              </w:rPr>
              <w:t xml:space="preserve"> and bust</w:t>
            </w:r>
          </w:p>
          <w:p w:rsidR="00822C74" w:rsidRPr="00560EE1" w:rsidRDefault="00560EE1" w:rsidP="00560EE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Prohibition</w:t>
            </w:r>
          </w:p>
          <w:p w:rsidR="00560EE1" w:rsidRDefault="00822C74" w:rsidP="00822C7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3E4DC9">
              <w:rPr>
                <w:sz w:val="28"/>
              </w:rPr>
              <w:t>The Harlem Renaissance</w:t>
            </w:r>
          </w:p>
          <w:p w:rsidR="00895B02" w:rsidRPr="003E4DC9" w:rsidRDefault="00560EE1" w:rsidP="00822C7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Women in the 1920s</w:t>
            </w:r>
          </w:p>
          <w:p w:rsidR="00895B02" w:rsidRPr="00560EE1" w:rsidRDefault="00895B02" w:rsidP="00560EE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3E4DC9">
              <w:rPr>
                <w:sz w:val="28"/>
              </w:rPr>
              <w:t>Civil rights</w:t>
            </w:r>
          </w:p>
          <w:p w:rsidR="00822C74" w:rsidRPr="003E4DC9" w:rsidRDefault="00895B02" w:rsidP="00822C7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3E4DC9">
              <w:rPr>
                <w:sz w:val="28"/>
              </w:rPr>
              <w:t>Popular Culture</w:t>
            </w:r>
          </w:p>
          <w:p w:rsidR="00822C74" w:rsidRPr="003E4DC9" w:rsidRDefault="00822C74" w:rsidP="005D7780">
            <w:pPr>
              <w:rPr>
                <w:b/>
                <w:sz w:val="28"/>
                <w:szCs w:val="24"/>
              </w:rPr>
            </w:pPr>
          </w:p>
          <w:p w:rsidR="00822C74" w:rsidRPr="003E4DC9" w:rsidRDefault="00822C74" w:rsidP="005D7780">
            <w:pPr>
              <w:rPr>
                <w:b/>
                <w:sz w:val="28"/>
                <w:szCs w:val="24"/>
              </w:rPr>
            </w:pPr>
            <w:r w:rsidRPr="003E4DC9">
              <w:rPr>
                <w:b/>
                <w:sz w:val="28"/>
                <w:szCs w:val="24"/>
              </w:rPr>
              <w:t>Key Questions for the Unit:</w:t>
            </w:r>
          </w:p>
          <w:p w:rsidR="006B5C04" w:rsidRPr="003E4DC9" w:rsidRDefault="006B5C04" w:rsidP="006B5C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3E4DC9">
              <w:rPr>
                <w:sz w:val="28"/>
                <w:szCs w:val="24"/>
              </w:rPr>
              <w:t>Were the 1920s “a return to normalcy” for America? Why or why not?</w:t>
            </w:r>
          </w:p>
          <w:p w:rsidR="006B5C04" w:rsidRPr="003E4DC9" w:rsidRDefault="006B5C04" w:rsidP="006B5C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3E4DC9">
              <w:rPr>
                <w:sz w:val="28"/>
                <w:szCs w:val="24"/>
              </w:rPr>
              <w:t>In what ways could the 1920s be called a “decade of extremes”?</w:t>
            </w:r>
          </w:p>
          <w:p w:rsidR="006B5C04" w:rsidRPr="003E4DC9" w:rsidRDefault="006B5C04" w:rsidP="006B5C0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3E4DC9">
              <w:rPr>
                <w:sz w:val="28"/>
                <w:szCs w:val="24"/>
              </w:rPr>
              <w:t xml:space="preserve">How did </w:t>
            </w:r>
            <w:r w:rsidR="00560EE1">
              <w:rPr>
                <w:sz w:val="28"/>
                <w:szCs w:val="24"/>
              </w:rPr>
              <w:t xml:space="preserve">American </w:t>
            </w:r>
            <w:r w:rsidRPr="003E4DC9">
              <w:rPr>
                <w:sz w:val="28"/>
                <w:szCs w:val="24"/>
              </w:rPr>
              <w:t>culture change during the 1920s?</w:t>
            </w:r>
          </w:p>
          <w:p w:rsidR="00822C74" w:rsidRPr="003E4DC9" w:rsidRDefault="00822C74" w:rsidP="00822C74">
            <w:pPr>
              <w:rPr>
                <w:sz w:val="28"/>
                <w:szCs w:val="24"/>
              </w:rPr>
            </w:pPr>
          </w:p>
          <w:p w:rsidR="00822C74" w:rsidRPr="003E4DC9" w:rsidRDefault="00822C74" w:rsidP="005D7780">
            <w:pPr>
              <w:rPr>
                <w:sz w:val="28"/>
                <w:szCs w:val="24"/>
              </w:rPr>
            </w:pPr>
          </w:p>
        </w:tc>
      </w:tr>
    </w:tbl>
    <w:p w:rsidR="00822C74" w:rsidRPr="003E4DC9" w:rsidRDefault="00822C74" w:rsidP="00822C74">
      <w:pPr>
        <w:jc w:val="center"/>
        <w:rPr>
          <w:sz w:val="28"/>
          <w:szCs w:val="24"/>
        </w:rPr>
      </w:pPr>
    </w:p>
    <w:sectPr w:rsidR="00822C74" w:rsidRPr="003E4DC9" w:rsidSect="0073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CBB"/>
    <w:multiLevelType w:val="hybridMultilevel"/>
    <w:tmpl w:val="7E34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7AE"/>
    <w:multiLevelType w:val="hybridMultilevel"/>
    <w:tmpl w:val="44C8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01EF"/>
    <w:multiLevelType w:val="hybridMultilevel"/>
    <w:tmpl w:val="CA60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75715"/>
    <w:multiLevelType w:val="hybridMultilevel"/>
    <w:tmpl w:val="7D9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74"/>
    <w:rsid w:val="001C4598"/>
    <w:rsid w:val="003E4DC9"/>
    <w:rsid w:val="003E64A7"/>
    <w:rsid w:val="00401329"/>
    <w:rsid w:val="00560EE1"/>
    <w:rsid w:val="005914B3"/>
    <w:rsid w:val="005D7780"/>
    <w:rsid w:val="00613F68"/>
    <w:rsid w:val="006B5C04"/>
    <w:rsid w:val="007364A6"/>
    <w:rsid w:val="00822C74"/>
    <w:rsid w:val="00895B02"/>
    <w:rsid w:val="00952EC4"/>
    <w:rsid w:val="00C47667"/>
    <w:rsid w:val="00C74F11"/>
    <w:rsid w:val="00CF506A"/>
    <w:rsid w:val="00DD5885"/>
    <w:rsid w:val="00E35F62"/>
    <w:rsid w:val="00E773BF"/>
    <w:rsid w:val="00FE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D4FD8-16EF-45D5-BE81-7EF3A082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2019-01-12T00:21:00Z</dcterms:created>
  <dcterms:modified xsi:type="dcterms:W3CDTF">2019-01-12T00:21:00Z</dcterms:modified>
</cp:coreProperties>
</file>