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F" w:rsidRDefault="009D65CF" w:rsidP="009D6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U.S History (Gr. 11) New West Charter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Instructor: Ms. Hynes</w:t>
      </w:r>
    </w:p>
    <w:p w:rsidR="009D65CF" w:rsidRDefault="009D65CF" w:rsidP="009D65C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Crash Course U.S. History #27 (</w:t>
      </w:r>
      <w:r w:rsidR="003D4415">
        <w:rPr>
          <w:b/>
          <w:sz w:val="20"/>
          <w:szCs w:val="20"/>
          <w:u w:val="single"/>
        </w:rPr>
        <w:t>HON)</w:t>
      </w:r>
    </w:p>
    <w:p w:rsidR="009D65CF" w:rsidRDefault="009D65CF" w:rsidP="009D65C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“The Progressive Era”</w:t>
      </w:r>
    </w:p>
    <w:p w:rsidR="009D65CF" w:rsidRDefault="00AB456E" w:rsidP="009D65CF">
      <w:pPr>
        <w:jc w:val="center"/>
        <w:rPr>
          <w:sz w:val="20"/>
          <w:szCs w:val="20"/>
        </w:rPr>
      </w:pPr>
      <w:hyperlink r:id="rId5" w:history="1">
        <w:r w:rsidR="009D65CF" w:rsidRPr="008B2FB9">
          <w:rPr>
            <w:rStyle w:val="Hyperlink"/>
            <w:sz w:val="20"/>
            <w:szCs w:val="20"/>
          </w:rPr>
          <w:t>https://www.youtube.com/watch?v=i0Q4zPR4G7M</w:t>
        </w:r>
      </w:hyperlink>
    </w:p>
    <w:p w:rsidR="009D65CF" w:rsidRDefault="009D65CF" w:rsidP="009D65CF">
      <w:pPr>
        <w:jc w:val="center"/>
        <w:rPr>
          <w:sz w:val="20"/>
          <w:szCs w:val="20"/>
        </w:rPr>
      </w:pPr>
      <w:r>
        <w:rPr>
          <w:sz w:val="20"/>
          <w:szCs w:val="20"/>
        </w:rPr>
        <w:t>(0:00 – 10:00)</w:t>
      </w:r>
    </w:p>
    <w:p w:rsidR="009D65CF" w:rsidRPr="009D65CF" w:rsidRDefault="009D65CF" w:rsidP="009D65CF">
      <w:pPr>
        <w:rPr>
          <w:sz w:val="20"/>
          <w:szCs w:val="20"/>
        </w:rPr>
      </w:pPr>
    </w:p>
    <w:p w:rsidR="009D65CF" w:rsidRDefault="009D65CF" w:rsidP="009D65CF">
      <w:pPr>
        <w:pStyle w:val="ListParagraph"/>
        <w:numPr>
          <w:ilvl w:val="0"/>
          <w:numId w:val="1"/>
        </w:numPr>
      </w:pPr>
      <w:r>
        <w:t>What was the difference between the Gilded Age and the Progressive Era according to John Green?</w:t>
      </w:r>
    </w:p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Generally, what were progressives MOST concerned with? Give specific examples of reforms they sought?</w:t>
      </w:r>
    </w:p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What was “muckraking”? Give a specific example that was successful.</w:t>
      </w:r>
    </w:p>
    <w:p w:rsidR="009D65CF" w:rsidRDefault="009D65CF" w:rsidP="009D65CF"/>
    <w:p w:rsidR="003D4415" w:rsidRDefault="003D4415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 xml:space="preserve">In what ways was Henry Ford both a </w:t>
      </w:r>
      <w:r w:rsidRPr="009D65CF">
        <w:rPr>
          <w:u w:val="single"/>
        </w:rPr>
        <w:t>benevolent</w:t>
      </w:r>
      <w:r>
        <w:t xml:space="preserve"> and a </w:t>
      </w:r>
      <w:r w:rsidRPr="009D65CF">
        <w:rPr>
          <w:u w:val="single"/>
        </w:rPr>
        <w:t>harsh</w:t>
      </w:r>
      <w:r>
        <w:t xml:space="preserve"> employer?</w:t>
      </w:r>
    </w:p>
    <w:p w:rsidR="009D65CF" w:rsidRDefault="009D65CF" w:rsidP="009D65CF"/>
    <w:p w:rsidR="003D4415" w:rsidRDefault="003D4415" w:rsidP="009D65CF"/>
    <w:p w:rsidR="009D65CF" w:rsidRDefault="009D65CF" w:rsidP="003D4415">
      <w:pPr>
        <w:pStyle w:val="ListParagraph"/>
        <w:numPr>
          <w:ilvl w:val="0"/>
          <w:numId w:val="1"/>
        </w:numPr>
      </w:pPr>
      <w:r>
        <w:t>Who were the “Wobblies” and what was their philosophy?</w:t>
      </w:r>
    </w:p>
    <w:p w:rsidR="003D4415" w:rsidRDefault="003D4415" w:rsidP="003D4415">
      <w:pPr>
        <w:pStyle w:val="ListParagraph"/>
      </w:pPr>
    </w:p>
    <w:p w:rsidR="003D4415" w:rsidRDefault="003D4415" w:rsidP="003D4415">
      <w:pPr>
        <w:pStyle w:val="ListParagraph"/>
      </w:pP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  <w:numPr>
          <w:ilvl w:val="0"/>
          <w:numId w:val="1"/>
        </w:numPr>
      </w:pPr>
      <w:r>
        <w:t>What was the impact of the new mass consumption culture?</w:t>
      </w:r>
    </w:p>
    <w:p w:rsidR="003D4415" w:rsidRDefault="003D4415" w:rsidP="003D4415"/>
    <w:p w:rsidR="003D4415" w:rsidRDefault="003D4415" w:rsidP="003D4415"/>
    <w:p w:rsidR="003D4415" w:rsidRDefault="003D4415" w:rsidP="009D65CF">
      <w:pPr>
        <w:pStyle w:val="ListParagraph"/>
        <w:numPr>
          <w:ilvl w:val="0"/>
          <w:numId w:val="1"/>
        </w:numPr>
      </w:pPr>
      <w:r>
        <w:t>How was the notion of “Taylorism” incompatible with Progressivism in general?</w:t>
      </w:r>
    </w:p>
    <w:p w:rsidR="003D4415" w:rsidRDefault="003D4415" w:rsidP="003D4415">
      <w:pPr>
        <w:pStyle w:val="ListParagraph"/>
      </w:pPr>
    </w:p>
    <w:p w:rsidR="003D4415" w:rsidRDefault="003D4415" w:rsidP="003D4415">
      <w:pPr>
        <w:pStyle w:val="ListParagraph"/>
      </w:pPr>
    </w:p>
    <w:p w:rsidR="003D4415" w:rsidRDefault="003D4415" w:rsidP="003D4415">
      <w:pPr>
        <w:pStyle w:val="ListParagraph"/>
      </w:pPr>
    </w:p>
    <w:p w:rsidR="009D65CF" w:rsidRDefault="009D65CF" w:rsidP="003D4415">
      <w:pPr>
        <w:pStyle w:val="ListParagraph"/>
        <w:numPr>
          <w:ilvl w:val="0"/>
          <w:numId w:val="1"/>
        </w:numPr>
      </w:pPr>
      <w:r>
        <w:t>What was the difference between progressive reforms at the federal level and those at the state or local levels?</w:t>
      </w:r>
    </w:p>
    <w:p w:rsidR="009D65CF" w:rsidRDefault="009D65CF" w:rsidP="009D65CF">
      <w:pPr>
        <w:pStyle w:val="ListParagraph"/>
      </w:pPr>
    </w:p>
    <w:p w:rsidR="003D4415" w:rsidRDefault="003D4415" w:rsidP="009D65CF">
      <w:pPr>
        <w:pStyle w:val="ListParagraph"/>
      </w:pPr>
      <w:bookmarkStart w:id="0" w:name="_GoBack"/>
      <w:bookmarkEnd w:id="0"/>
    </w:p>
    <w:p w:rsidR="003D4415" w:rsidRDefault="003D4415" w:rsidP="009D65CF">
      <w:pPr>
        <w:pStyle w:val="ListParagraph"/>
      </w:pPr>
    </w:p>
    <w:p w:rsidR="009D65CF" w:rsidRDefault="009D65CF" w:rsidP="009D65CF">
      <w:pPr>
        <w:pStyle w:val="ListParagraph"/>
        <w:numPr>
          <w:ilvl w:val="0"/>
          <w:numId w:val="1"/>
        </w:numPr>
      </w:pPr>
      <w:r>
        <w:t>What examples of direct democracy appeared during the Progressive Era?</w:t>
      </w:r>
    </w:p>
    <w:sectPr w:rsidR="009D65CF" w:rsidSect="00AB456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E60"/>
    <w:multiLevelType w:val="hybridMultilevel"/>
    <w:tmpl w:val="D6F0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D2BDB"/>
    <w:rsid w:val="003D4415"/>
    <w:rsid w:val="00401329"/>
    <w:rsid w:val="00613F68"/>
    <w:rsid w:val="009B4ADF"/>
    <w:rsid w:val="009D65CF"/>
    <w:rsid w:val="00AB456E"/>
    <w:rsid w:val="00DD2BDB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CF"/>
    <w:pPr>
      <w:spacing w:line="25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D65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5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0Q4zPR4G7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2018-10-29T14:10:00Z</dcterms:created>
  <dcterms:modified xsi:type="dcterms:W3CDTF">2018-10-29T14:10:00Z</dcterms:modified>
</cp:coreProperties>
</file>